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1684" w14:textId="77777777" w:rsidR="00971881" w:rsidRDefault="00971881" w:rsidP="00971881">
      <w:pPr>
        <w:pStyle w:val="onecomwebmail-msonormal"/>
      </w:pPr>
      <w:r>
        <w:rPr>
          <w:b/>
          <w:bCs/>
        </w:rPr>
        <w:t>Term 4</w:t>
      </w:r>
    </w:p>
    <w:p w14:paraId="776AC853" w14:textId="77777777" w:rsidR="00971881" w:rsidRDefault="00971881" w:rsidP="00971881">
      <w:pPr>
        <w:pStyle w:val="onecomwebmail-msonormal"/>
      </w:pPr>
      <w:r>
        <w:t> </w:t>
      </w:r>
    </w:p>
    <w:p w14:paraId="56941A74" w14:textId="77777777" w:rsidR="00971881" w:rsidRDefault="00971881" w:rsidP="00971881">
      <w:pPr>
        <w:pStyle w:val="onecomwebmail-msonormal"/>
      </w:pPr>
      <w:r>
        <w:rPr>
          <w:b/>
          <w:bCs/>
        </w:rPr>
        <w:t>For the following term we will be running our Minecraft Escape Rooms course for Years 3-6 on Tuesdays and Wednesdays. Get ready for an epic adventure where coding skills will be put to the ultimate test! Using visual code, children will tackle exciting escape room challenges all inside Minecraft!</w:t>
      </w:r>
    </w:p>
    <w:p w14:paraId="0AC7A930" w14:textId="77777777" w:rsidR="00971881" w:rsidRDefault="00971881" w:rsidP="00971881">
      <w:pPr>
        <w:pStyle w:val="onecomwebmail-msonormal"/>
      </w:pPr>
      <w:r>
        <w:t> </w:t>
      </w:r>
    </w:p>
    <w:p w14:paraId="28B25022" w14:textId="77777777" w:rsidR="00971881" w:rsidRDefault="00971881" w:rsidP="00971881">
      <w:pPr>
        <w:pStyle w:val="onecomwebmail-msonormal"/>
      </w:pPr>
      <w:r>
        <w:rPr>
          <w:b/>
          <w:bCs/>
        </w:rPr>
        <w:t>The clubs will run for 4 weeks (no club week of the 9th March due to parents evening) and will operate on a first come first served basis. Please see the attached flyer for more detail and the booking link below to secure a place on the club.</w:t>
      </w:r>
    </w:p>
    <w:p w14:paraId="5BB8FCF2" w14:textId="77777777" w:rsidR="00971881" w:rsidRDefault="00971881" w:rsidP="00971881">
      <w:pPr>
        <w:pStyle w:val="onecomwebmail-msonormal"/>
      </w:pPr>
      <w:r>
        <w:t> </w:t>
      </w:r>
    </w:p>
    <w:p w14:paraId="62CCAC86" w14:textId="77777777" w:rsidR="00971881" w:rsidRDefault="00971881" w:rsidP="00971881">
      <w:pPr>
        <w:pStyle w:val="onecomwebmail-msonormal"/>
      </w:pPr>
      <w:r>
        <w:rPr>
          <w:b/>
          <w:bCs/>
        </w:rPr>
        <w:t xml:space="preserve">Tuesdays - </w:t>
      </w:r>
      <w:hyperlink r:id="rId4" w:tgtFrame="_blank" w:history="1">
        <w:r>
          <w:rPr>
            <w:rStyle w:val="Hyperlink"/>
            <w:b/>
            <w:bCs/>
          </w:rPr>
          <w:t>portal.jamcoding.franscape.io/class-overview/5309</w:t>
        </w:r>
      </w:hyperlink>
    </w:p>
    <w:p w14:paraId="61037E00" w14:textId="77777777" w:rsidR="00971881" w:rsidRDefault="00971881" w:rsidP="00971881">
      <w:pPr>
        <w:pStyle w:val="onecomwebmail-msonormal"/>
      </w:pPr>
      <w:r>
        <w:rPr>
          <w:b/>
          <w:bCs/>
        </w:rPr>
        <w:t> </w:t>
      </w:r>
    </w:p>
    <w:p w14:paraId="5E05A05D" w14:textId="77777777" w:rsidR="00971881" w:rsidRDefault="00971881" w:rsidP="00971881">
      <w:pPr>
        <w:pStyle w:val="onecomwebmail-msonormal"/>
      </w:pPr>
      <w:r>
        <w:rPr>
          <w:b/>
          <w:bCs/>
        </w:rPr>
        <w:t xml:space="preserve">Wednesdays - </w:t>
      </w:r>
      <w:hyperlink r:id="rId5" w:tgtFrame="_blank" w:history="1">
        <w:r>
          <w:rPr>
            <w:rStyle w:val="Hyperlink"/>
            <w:b/>
            <w:bCs/>
          </w:rPr>
          <w:t>portal.jamcoding.franscape.io/class-overview/5310</w:t>
        </w:r>
      </w:hyperlink>
    </w:p>
    <w:p w14:paraId="08C27B5E" w14:textId="77777777" w:rsidR="00181142" w:rsidRDefault="00181142"/>
    <w:sectPr w:rsidR="001811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1C"/>
    <w:rsid w:val="00181142"/>
    <w:rsid w:val="00934A0C"/>
    <w:rsid w:val="00971881"/>
    <w:rsid w:val="00AF2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8D4C"/>
  <w15:chartTrackingRefBased/>
  <w15:docId w15:val="{B1C7FCC5-8386-4709-B258-F629C41C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251C"/>
    <w:rPr>
      <w:color w:val="0000FF"/>
      <w:u w:val="single"/>
    </w:rPr>
  </w:style>
  <w:style w:type="paragraph" w:customStyle="1" w:styleId="onecomwebmail-msonormal">
    <w:name w:val="onecomwebmail-msonormal"/>
    <w:basedOn w:val="Normal"/>
    <w:rsid w:val="00AF251C"/>
    <w:pPr>
      <w:spacing w:before="100" w:beforeAutospacing="1" w:after="100" w:afterAutospacing="1" w:line="240" w:lineRule="auto"/>
    </w:pPr>
    <w:rPr>
      <w:rFonts w:ascii="Calibri" w:hAnsi="Calibri" w:cs="Calibri"/>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41.mailanyone.net/scanner?m=1vOxwQ-000000008Am-3w27&amp;d=4%7Cmail%2F14%2F1764334200%2F1vOxwQ-000000008Am-3w27%7Cin41k%7C57e1b682%7C28863877%7C14785237%7C69299AC2A85AAC8FC38A7CCE26F6DB9B&amp;o=%2Fphto%3A%2Fptsmlrtojaca.agdisfrnn.%2Fecaliocp.r-asivevso0135%2Fwe&amp;s=daNhI8J8HsnCVlanHpQ_aigR9HE" TargetMode="External"/><Relationship Id="rId4" Type="http://schemas.openxmlformats.org/officeDocument/2006/relationships/hyperlink" Target="https://url41.mailanyone.net/scanner?m=1vOxwQ-000000008Am-3w27&amp;d=4%7Cmail%2F14%2F1764334200%2F1vOxwQ-000000008Am-3w27%7Cin41k%7C57e1b682%7C28863877%7C14785237%7C69299AC2A85AAC8FC38A7CCE26F6DB9B&amp;o=%2Fphto%3A%2Fptsmlrtojaca.agdisfrnn.%2Fecaliocp.r-asivevso9035%2Fwe&amp;s=Qbdaf3rbivtVoczLYTcmXMNs0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Bird</dc:creator>
  <cp:keywords/>
  <dc:description/>
  <cp:lastModifiedBy>Sarah Bird</cp:lastModifiedBy>
  <cp:revision>2</cp:revision>
  <dcterms:created xsi:type="dcterms:W3CDTF">2025-11-28T11:39:00Z</dcterms:created>
  <dcterms:modified xsi:type="dcterms:W3CDTF">2025-11-28T16:22:00Z</dcterms:modified>
</cp:coreProperties>
</file>